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8D2C" w14:textId="77777777" w:rsidR="005A4DB5" w:rsidRPr="009F620D" w:rsidRDefault="005A4DB5" w:rsidP="009946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9F620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74525733" wp14:editId="77453FC8">
            <wp:simplePos x="0" y="0"/>
            <wp:positionH relativeFrom="page">
              <wp:align>right</wp:align>
            </wp:positionH>
            <wp:positionV relativeFrom="paragraph">
              <wp:posOffset>-854710</wp:posOffset>
            </wp:positionV>
            <wp:extent cx="7543048" cy="2514600"/>
            <wp:effectExtent l="0" t="0" r="127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73"/>
                    <a:stretch/>
                  </pic:blipFill>
                  <pic:spPr bwMode="auto">
                    <a:xfrm>
                      <a:off x="0" y="0"/>
                      <a:ext cx="7543800" cy="2514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A62E" w14:textId="77777777" w:rsidR="005A4DB5" w:rsidRPr="009F620D" w:rsidRDefault="005A4DB5" w:rsidP="009946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</w:p>
    <w:p w14:paraId="62ABFA57" w14:textId="5804E767" w:rsidR="009D692E" w:rsidRPr="009F620D" w:rsidRDefault="002E17DA" w:rsidP="009946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9F620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A</w:t>
      </w:r>
      <w:r w:rsidR="00A5378F" w:rsidRPr="009F620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ktivity</w:t>
      </w:r>
      <w:r w:rsidR="00A61A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september</w:t>
      </w:r>
      <w:r w:rsidR="009946FF" w:rsidRPr="009F620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2020</w:t>
      </w:r>
    </w:p>
    <w:p w14:paraId="7AAFCE51" w14:textId="77777777" w:rsidR="009946FF" w:rsidRPr="009F620D" w:rsidRDefault="009946FF" w:rsidP="009946FF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458AFD26" w14:textId="77777777" w:rsidR="009946FF" w:rsidRPr="009F620D" w:rsidRDefault="009946FF" w:rsidP="005A4DB5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001E813C" w14:textId="77777777" w:rsidR="004F1FC9" w:rsidRPr="009F620D" w:rsidRDefault="004F1FC9" w:rsidP="004F1FC9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2D5099E3" w14:textId="77777777" w:rsidR="00010ADF" w:rsidRPr="009F620D" w:rsidRDefault="00010ADF" w:rsidP="00CD0CDD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9F620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41E1A" wp14:editId="4F00AC33">
                <wp:simplePos x="0" y="0"/>
                <wp:positionH relativeFrom="margin">
                  <wp:align>right</wp:align>
                </wp:positionH>
                <wp:positionV relativeFrom="paragraph">
                  <wp:posOffset>193870</wp:posOffset>
                </wp:positionV>
                <wp:extent cx="5761355" cy="0"/>
                <wp:effectExtent l="19050" t="19050" r="29845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F7A1" id="Rovná spojnica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5pt,15.25pt" to="85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082C7110" w14:textId="77777777" w:rsidR="00322504" w:rsidRPr="00322504" w:rsidRDefault="00322504" w:rsidP="00322504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eastAsia="sk-SK"/>
        </w:rPr>
      </w:pPr>
    </w:p>
    <w:p w14:paraId="2BFA1B46" w14:textId="61CCB8DB" w:rsidR="00322504" w:rsidRPr="00322504" w:rsidRDefault="00322504" w:rsidP="00B70427">
      <w:pPr>
        <w:spacing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322504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27951CC8" wp14:editId="3BD9350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23030" cy="187200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3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B1" w:rsidRPr="001010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Kde bolo tam bolo   alebo ako sa maľuje s láskou</w:t>
      </w:r>
    </w:p>
    <w:p w14:paraId="34F52991" w14:textId="675E27B8" w:rsidR="00526854" w:rsidRPr="00B70427" w:rsidRDefault="00027FA8" w:rsidP="003959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FA8">
        <w:rPr>
          <w:rFonts w:ascii="Times New Roman" w:hAnsi="Times New Roman" w:cs="Times New Roman"/>
          <w:i/>
          <w:iCs/>
        </w:rPr>
        <w:t xml:space="preserve">Výstava predstavuje ukážky ilustrácií výtvarníčky Ľubice  </w:t>
      </w:r>
      <w:proofErr w:type="spellStart"/>
      <w:r w:rsidRPr="00027FA8">
        <w:rPr>
          <w:rFonts w:ascii="Times New Roman" w:hAnsi="Times New Roman" w:cs="Times New Roman"/>
          <w:i/>
          <w:iCs/>
        </w:rPr>
        <w:t>Suchalovej</w:t>
      </w:r>
      <w:proofErr w:type="spellEnd"/>
      <w:r w:rsidRPr="00027F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7FA8">
        <w:rPr>
          <w:rFonts w:ascii="Times New Roman" w:hAnsi="Times New Roman" w:cs="Times New Roman"/>
          <w:i/>
          <w:iCs/>
        </w:rPr>
        <w:t>Harichovej</w:t>
      </w:r>
      <w:proofErr w:type="spellEnd"/>
      <w:r w:rsidRPr="00027FA8">
        <w:rPr>
          <w:rFonts w:ascii="Times New Roman" w:hAnsi="Times New Roman" w:cs="Times New Roman"/>
          <w:i/>
          <w:iCs/>
        </w:rPr>
        <w:t xml:space="preserve"> vytvorené kombinovanou technikou, ako je akvarel, olejový pastel, farebné </w:t>
      </w:r>
      <w:proofErr w:type="spellStart"/>
      <w:r w:rsidRPr="00027FA8">
        <w:rPr>
          <w:rFonts w:ascii="Times New Roman" w:hAnsi="Times New Roman" w:cs="Times New Roman"/>
          <w:i/>
          <w:iCs/>
        </w:rPr>
        <w:t>pentelky</w:t>
      </w:r>
      <w:proofErr w:type="spellEnd"/>
      <w:r w:rsidRPr="00027FA8">
        <w:rPr>
          <w:rFonts w:ascii="Times New Roman" w:hAnsi="Times New Roman" w:cs="Times New Roman"/>
          <w:i/>
          <w:iCs/>
        </w:rPr>
        <w:t>, útržky papiera, či netkaný textil.</w:t>
      </w:r>
      <w:r w:rsidRPr="00027FA8">
        <w:t xml:space="preserve"> </w:t>
      </w:r>
      <w:r w:rsidRPr="00027FA8">
        <w:rPr>
          <w:rFonts w:ascii="Times New Roman" w:hAnsi="Times New Roman" w:cs="Times New Roman"/>
          <w:i/>
          <w:iCs/>
        </w:rPr>
        <w:t>Výstava sa uskutočňuje v rámci Dni európskeho kultúrneho dedičstva 2020 a zároveň je sprievodnou aktivitou v rámci projektu „</w:t>
      </w:r>
      <w:proofErr w:type="spellStart"/>
      <w:r w:rsidRPr="00027FA8">
        <w:rPr>
          <w:rFonts w:ascii="Times New Roman" w:hAnsi="Times New Roman" w:cs="Times New Roman"/>
          <w:i/>
          <w:iCs/>
        </w:rPr>
        <w:t>Happening</w:t>
      </w:r>
      <w:proofErr w:type="spellEnd"/>
      <w:r w:rsidRPr="00027FA8">
        <w:rPr>
          <w:rFonts w:ascii="Times New Roman" w:hAnsi="Times New Roman" w:cs="Times New Roman"/>
          <w:i/>
          <w:iCs/>
        </w:rPr>
        <w:t xml:space="preserve"> v knižnici“, ktorý z verejných zdrojov podporil Fond na podporu umenia, ktorý je hlavným partnerom projektu.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C48710C" w14:textId="77777777" w:rsidR="00664DF6" w:rsidRPr="009F620D" w:rsidRDefault="00664DF6" w:rsidP="0001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5BD3D" w14:textId="16D3F8B4" w:rsidR="003959D2" w:rsidRDefault="00010ADF" w:rsidP="00010A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rFonts w:ascii="Times New Roman" w:hAnsi="Times New Roman" w:cs="Times New Roman"/>
          <w:b/>
          <w:iCs/>
          <w:sz w:val="24"/>
          <w:szCs w:val="24"/>
        </w:rPr>
        <w:t>Dátum:</w:t>
      </w:r>
      <w:r w:rsidR="006144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70427" w:rsidRPr="00D8214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22504" w:rsidRPr="00D821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010B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82149" w:rsidRPr="00D821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22504" w:rsidRPr="00D82149">
        <w:rPr>
          <w:rFonts w:ascii="Times New Roman" w:hAnsi="Times New Roman" w:cs="Times New Roman"/>
          <w:bCs/>
          <w:iCs/>
          <w:sz w:val="24"/>
          <w:szCs w:val="24"/>
        </w:rPr>
        <w:t xml:space="preserve"> 2020 – 3</w:t>
      </w:r>
      <w:r w:rsidR="001010B1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322504" w:rsidRPr="00D821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010B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322504" w:rsidRPr="00D82149">
        <w:rPr>
          <w:rFonts w:ascii="Times New Roman" w:hAnsi="Times New Roman" w:cs="Times New Roman"/>
          <w:bCs/>
          <w:iCs/>
          <w:sz w:val="24"/>
          <w:szCs w:val="24"/>
        </w:rPr>
        <w:t xml:space="preserve"> 2020</w:t>
      </w:r>
    </w:p>
    <w:p w14:paraId="5CF8DCD8" w14:textId="523D20EF" w:rsidR="00500053" w:rsidRDefault="00500053" w:rsidP="00010A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256232" w14:textId="77777777" w:rsidR="00500053" w:rsidRPr="00322504" w:rsidRDefault="00500053" w:rsidP="00010A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D9ABDF" w14:textId="77777777" w:rsidR="00010ADF" w:rsidRPr="009F620D" w:rsidRDefault="00FA542C" w:rsidP="00010AD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D7D3AA6" wp14:editId="02436BD4">
                <wp:simplePos x="0" y="0"/>
                <wp:positionH relativeFrom="column">
                  <wp:posOffset>-13970</wp:posOffset>
                </wp:positionH>
                <wp:positionV relativeFrom="paragraph">
                  <wp:posOffset>137160</wp:posOffset>
                </wp:positionV>
                <wp:extent cx="5775081" cy="466725"/>
                <wp:effectExtent l="19050" t="19050" r="16510" b="2857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081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8" name="Rovná spojnica 18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bdĺžnik 24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vná spojnica 25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1A54A" id="Skupina 2" o:spid="_x0000_s1026" style="position:absolute;margin-left:-1.1pt;margin-top:10.8pt;width:454.75pt;height:36.75pt;z-index:251681792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">
                <v:line id="Rovná spojnica 18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" strokecolor="#ed7d31 [3205]" strokeweight="2.25pt">
                  <v:stroke dashstyle="1 1" joinstyle="miter" endcap="round"/>
                </v:line>
                <v:rect id="Obdĺžnik 24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/>
                <v:line id="Rovná spojnica 25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" strokecolor="#ed7d31 [3205]" strokeweight="2.25pt">
                  <v:stroke dashstyle="1 1" joinstyle="miter" endcap="round"/>
                </v:line>
              </v:group>
            </w:pict>
          </mc:Fallback>
        </mc:AlternateContent>
      </w:r>
    </w:p>
    <w:p w14:paraId="05A35445" w14:textId="77777777" w:rsidR="00010ADF" w:rsidRPr="009F620D" w:rsidRDefault="00010ADF" w:rsidP="004F1FC9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65E48EC4" w14:textId="77777777" w:rsidR="00CD0CDD" w:rsidRPr="009F620D" w:rsidRDefault="00CD0CDD" w:rsidP="00CD0CDD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0C45DBC9" w14:textId="77777777" w:rsidR="00551A4B" w:rsidRDefault="00551A4B" w:rsidP="00551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14:paraId="164D4E1A" w14:textId="132BF0CA" w:rsidR="00E67AFD" w:rsidRPr="00E67AFD" w:rsidRDefault="0033019D" w:rsidP="00E67AFD">
      <w:pPr>
        <w:spacing w:after="120" w:line="240" w:lineRule="auto"/>
      </w:pPr>
      <w:r w:rsidRPr="009E27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 wp14:anchorId="3780DFD3" wp14:editId="0FB0FD03">
            <wp:simplePos x="0" y="0"/>
            <wp:positionH relativeFrom="margin">
              <wp:posOffset>28575</wp:posOffset>
            </wp:positionH>
            <wp:positionV relativeFrom="paragraph">
              <wp:posOffset>19685</wp:posOffset>
            </wp:positionV>
            <wp:extent cx="1295740" cy="18720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4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E3" w:rsidRPr="00F218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Maľujeme vľavo-vpravo</w:t>
      </w:r>
      <w:r w:rsidR="00551A4B" w:rsidRPr="00FE1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</w:t>
      </w:r>
    </w:p>
    <w:p w14:paraId="7809215B" w14:textId="325F73BF" w:rsidR="00D82149" w:rsidRPr="00D82149" w:rsidRDefault="00E67AFD" w:rsidP="00B32C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C6313" w:rsidRPr="006C6313">
        <w:rPr>
          <w:rFonts w:ascii="Times New Roman" w:hAnsi="Times New Roman" w:cs="Times New Roman"/>
          <w:i/>
          <w:iCs/>
          <w:sz w:val="24"/>
          <w:szCs w:val="24"/>
        </w:rPr>
        <w:t xml:space="preserve">vorivý ilustrátorský workshop pre deti s výtvarníčkou Ľubicou </w:t>
      </w:r>
      <w:proofErr w:type="spellStart"/>
      <w:r w:rsidR="006C6313" w:rsidRPr="006C6313">
        <w:rPr>
          <w:rFonts w:ascii="Times New Roman" w:hAnsi="Times New Roman" w:cs="Times New Roman"/>
          <w:i/>
          <w:iCs/>
          <w:sz w:val="24"/>
          <w:szCs w:val="24"/>
        </w:rPr>
        <w:t>Suchalovou</w:t>
      </w:r>
      <w:proofErr w:type="spellEnd"/>
      <w:r w:rsidR="006C6313" w:rsidRPr="006C63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313" w:rsidRPr="006C6313">
        <w:rPr>
          <w:rFonts w:ascii="Times New Roman" w:hAnsi="Times New Roman" w:cs="Times New Roman"/>
          <w:i/>
          <w:iCs/>
          <w:sz w:val="24"/>
          <w:szCs w:val="24"/>
        </w:rPr>
        <w:t>Harichovou</w:t>
      </w:r>
      <w:proofErr w:type="spellEnd"/>
      <w:r w:rsidR="006C6313" w:rsidRPr="006C6313">
        <w:rPr>
          <w:rFonts w:ascii="Times New Roman" w:hAnsi="Times New Roman" w:cs="Times New Roman"/>
          <w:i/>
          <w:iCs/>
          <w:sz w:val="24"/>
          <w:szCs w:val="24"/>
        </w:rPr>
        <w:t>. Na obidvoch workshopoch výtvarníčka predvedie maľovanie ľavou a pravou rukou súčasne. Pokúsi sa to naučiť aj deti, pretože touto technikou sa stimuluje opačná hemisféra mozgu, čo má blahodarný vplyv na fantáziu detí.</w:t>
      </w:r>
    </w:p>
    <w:p w14:paraId="1151A85B" w14:textId="77777777" w:rsidR="00551A4B" w:rsidRPr="00D81513" w:rsidRDefault="00551A4B" w:rsidP="00B3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6E20" w14:textId="4333562D" w:rsidR="00551A4B" w:rsidRPr="00FB7C1D" w:rsidRDefault="00551A4B" w:rsidP="00551A4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Dátum:</w:t>
      </w:r>
      <w:r w:rsidR="00D821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C6313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D82149" w:rsidRPr="00D821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C6313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82149" w:rsidRPr="00D82149">
        <w:rPr>
          <w:rFonts w:ascii="Times New Roman" w:hAnsi="Times New Roman" w:cs="Times New Roman"/>
          <w:bCs/>
          <w:iCs/>
          <w:sz w:val="24"/>
          <w:szCs w:val="24"/>
        </w:rPr>
        <w:t>.2020</w:t>
      </w:r>
    </w:p>
    <w:p w14:paraId="18F1648B" w14:textId="73EA1285" w:rsidR="00551A4B" w:rsidRDefault="00551A4B" w:rsidP="00551A4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3959D2">
        <w:rPr>
          <w:b/>
          <w:iCs/>
        </w:rPr>
        <w:t>Čas:</w:t>
      </w:r>
      <w:r>
        <w:rPr>
          <w:bCs/>
          <w:iCs/>
        </w:rPr>
        <w:t xml:space="preserve">  </w:t>
      </w:r>
      <w:r w:rsidR="006C6313">
        <w:rPr>
          <w:bCs/>
          <w:iCs/>
        </w:rPr>
        <w:t>9</w:t>
      </w:r>
      <w:r>
        <w:rPr>
          <w:bCs/>
          <w:iCs/>
        </w:rPr>
        <w:t>:00</w:t>
      </w:r>
      <w:r w:rsidR="006C6313">
        <w:rPr>
          <w:bCs/>
          <w:iCs/>
        </w:rPr>
        <w:t xml:space="preserve"> a </w:t>
      </w:r>
      <w:r>
        <w:rPr>
          <w:bCs/>
          <w:iCs/>
        </w:rPr>
        <w:t>1</w:t>
      </w:r>
      <w:r w:rsidR="006C6313">
        <w:rPr>
          <w:bCs/>
          <w:iCs/>
        </w:rPr>
        <w:t>0</w:t>
      </w:r>
      <w:r>
        <w:rPr>
          <w:bCs/>
          <w:iCs/>
        </w:rPr>
        <w:t>:</w:t>
      </w:r>
      <w:r w:rsidR="006C6313">
        <w:rPr>
          <w:bCs/>
          <w:iCs/>
        </w:rPr>
        <w:t>3</w:t>
      </w:r>
      <w:r>
        <w:rPr>
          <w:bCs/>
          <w:iCs/>
        </w:rPr>
        <w:t>0 h</w:t>
      </w:r>
    </w:p>
    <w:p w14:paraId="7FAAF4B2" w14:textId="77777777" w:rsidR="00551A4B" w:rsidRDefault="00551A4B" w:rsidP="00551A4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</w:p>
    <w:p w14:paraId="5C7A4673" w14:textId="77777777" w:rsidR="00551A4B" w:rsidRDefault="00551A4B" w:rsidP="00551A4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59ED984C" w14:textId="77777777" w:rsidR="00CD0CDD" w:rsidRPr="009F620D" w:rsidRDefault="00FA542C" w:rsidP="00CD0CDD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A76EA26" wp14:editId="3F31A29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75081" cy="466725"/>
                <wp:effectExtent l="19050" t="19050" r="16510" b="28575"/>
                <wp:wrapNone/>
                <wp:docPr id="47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081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8" name="Rovná spojnica 48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bdĺžnik 53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vná spojnica 54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FF2C5" id="Skupina 47" o:spid="_x0000_s1026" style="position:absolute;margin-left:0;margin-top:1.5pt;width:454.75pt;height:36.75pt;z-index:251734016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">
                <v:line id="Rovná spojnica 48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" strokecolor="#ed7d31 [3205]" strokeweight="2.25pt">
                  <v:stroke dashstyle="1 1" joinstyle="miter" endcap="round"/>
                </v:line>
                <v:rect id="Obdĺžnik 53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<v:line id="Rovná spojnica 54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" strokecolor="#ed7d31 [3205]" strokeweight="2.25pt">
                  <v:stroke dashstyle="1 1" joinstyle="miter" endcap="round"/>
                </v:line>
              </v:group>
            </w:pict>
          </mc:Fallback>
        </mc:AlternateContent>
      </w:r>
    </w:p>
    <w:p w14:paraId="0AF87261" w14:textId="77777777" w:rsidR="0017262C" w:rsidRPr="009F620D" w:rsidRDefault="0017262C" w:rsidP="0060451E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7848B3C0" w14:textId="77777777" w:rsidR="00E558FB" w:rsidRPr="009F620D" w:rsidRDefault="00E558FB" w:rsidP="0065444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1824B5A7" w14:textId="4F50E8E8" w:rsidR="0033019D" w:rsidRPr="0033019D" w:rsidRDefault="0033019D" w:rsidP="002F6C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12"/>
          <w:szCs w:val="12"/>
        </w:rPr>
      </w:pPr>
    </w:p>
    <w:p w14:paraId="2C8AF875" w14:textId="3B6301C1" w:rsidR="005622C5" w:rsidRPr="00D44317" w:rsidRDefault="000B2A7E" w:rsidP="006D7103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8D5AC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6972E6CF" wp14:editId="7FB9747D">
            <wp:simplePos x="0" y="0"/>
            <wp:positionH relativeFrom="margin">
              <wp:posOffset>4445</wp:posOffset>
            </wp:positionH>
            <wp:positionV relativeFrom="paragraph">
              <wp:posOffset>18415</wp:posOffset>
            </wp:positionV>
            <wp:extent cx="1323503" cy="18720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03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A7E">
        <w:rPr>
          <w:rFonts w:ascii="Times New Roman" w:hAnsi="Times New Roman"/>
          <w:b/>
          <w:bCs/>
          <w:sz w:val="24"/>
          <w:szCs w:val="24"/>
        </w:rPr>
        <w:t>TAJOMNÉ, ZÁHADNÉ A ...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1EF3C94" w14:textId="6FCA3513" w:rsidR="00D44317" w:rsidRDefault="00EB07C9" w:rsidP="006144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EB07C9">
        <w:rPr>
          <w:rFonts w:ascii="Times New Roman" w:hAnsi="Times New Roman" w:cs="Times New Roman"/>
          <w:bCs/>
          <w:i/>
          <w:sz w:val="24"/>
          <w:szCs w:val="24"/>
        </w:rPr>
        <w:t xml:space="preserve">utorská beseda so slovenským autorom </w:t>
      </w:r>
      <w:proofErr w:type="spellStart"/>
      <w:r w:rsidRPr="00EB07C9">
        <w:rPr>
          <w:rFonts w:ascii="Times New Roman" w:hAnsi="Times New Roman" w:cs="Times New Roman"/>
          <w:bCs/>
          <w:i/>
          <w:sz w:val="24"/>
          <w:szCs w:val="24"/>
        </w:rPr>
        <w:t>krimi</w:t>
      </w:r>
      <w:proofErr w:type="spellEnd"/>
      <w:r w:rsidRPr="00EB07C9">
        <w:rPr>
          <w:rFonts w:ascii="Times New Roman" w:hAnsi="Times New Roman" w:cs="Times New Roman"/>
          <w:bCs/>
          <w:i/>
          <w:sz w:val="24"/>
          <w:szCs w:val="24"/>
        </w:rPr>
        <w:t xml:space="preserve"> príbehov Jurajom THALOM,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ktorý žije a tvorí v</w:t>
      </w:r>
      <w:r w:rsidR="00D44317">
        <w:rPr>
          <w:rFonts w:ascii="Times New Roman" w:hAnsi="Times New Roman" w:cs="Times New Roman"/>
          <w:bCs/>
          <w:i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sz w:val="24"/>
          <w:szCs w:val="24"/>
        </w:rPr>
        <w:t>Topoľčanoch</w:t>
      </w:r>
      <w:r w:rsidR="00D4431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F7BEAC1" w14:textId="7D77F860" w:rsidR="006D7103" w:rsidRPr="00EF71B7" w:rsidRDefault="00D44317" w:rsidP="006D710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sk-SK"/>
        </w:rPr>
      </w:pPr>
      <w:r w:rsidRPr="00D44317">
        <w:rPr>
          <w:rFonts w:ascii="Times New Roman" w:hAnsi="Times New Roman" w:cs="Times New Roman"/>
          <w:bCs/>
          <w:i/>
          <w:sz w:val="24"/>
          <w:szCs w:val="24"/>
        </w:rPr>
        <w:t>„</w:t>
      </w:r>
      <w:proofErr w:type="spellStart"/>
      <w:r w:rsidRPr="00D44317">
        <w:rPr>
          <w:rFonts w:ascii="Times New Roman" w:hAnsi="Times New Roman" w:cs="Times New Roman"/>
          <w:bCs/>
          <w:i/>
          <w:sz w:val="24"/>
          <w:szCs w:val="24"/>
        </w:rPr>
        <w:t>Autorové</w:t>
      </w:r>
      <w:proofErr w:type="spellEnd"/>
      <w:r w:rsidRPr="00D443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317">
        <w:rPr>
          <w:rFonts w:ascii="Times New Roman" w:hAnsi="Times New Roman" w:cs="Times New Roman"/>
          <w:bCs/>
          <w:i/>
          <w:sz w:val="24"/>
          <w:szCs w:val="24"/>
        </w:rPr>
        <w:t>krimi</w:t>
      </w:r>
      <w:proofErr w:type="spellEnd"/>
      <w:r w:rsidRPr="00D44317">
        <w:rPr>
          <w:rFonts w:ascii="Times New Roman" w:hAnsi="Times New Roman" w:cs="Times New Roman"/>
          <w:bCs/>
          <w:i/>
          <w:sz w:val="24"/>
          <w:szCs w:val="24"/>
        </w:rPr>
        <w:t xml:space="preserve"> romány majú výborný štýl písania, zaujímavé zápletky, dej, ktorý nie je zbytočne prekombinovaný a zamotaný a dokáže udržať čitateľa v napätí až do úplného konca.</w:t>
      </w:r>
      <w:r w:rsidR="006D7103"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  <w:r w:rsidR="006D7103" w:rsidRPr="006D7103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6D7103" w:rsidRPr="006D7103">
        <w:rPr>
          <w:rFonts w:ascii="Times New Roman" w:hAnsi="Times New Roman" w:cs="Times New Roman"/>
          <w:bCs/>
          <w:iCs/>
          <w:sz w:val="24"/>
          <w:szCs w:val="24"/>
        </w:rPr>
        <w:t>toto sú slová čitateľov, ktoré hovoria za všetko.</w:t>
      </w:r>
    </w:p>
    <w:p w14:paraId="5E165EC0" w14:textId="7EE1928D" w:rsidR="002F6CDC" w:rsidRPr="006144D7" w:rsidRDefault="002F6CDC" w:rsidP="002F6CD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rFonts w:ascii="Times New Roman" w:hAnsi="Times New Roman" w:cs="Times New Roman"/>
          <w:b/>
          <w:iCs/>
          <w:sz w:val="24"/>
          <w:szCs w:val="24"/>
        </w:rPr>
        <w:t xml:space="preserve">Dátum: </w:t>
      </w:r>
      <w:r w:rsidR="000B2A7E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D82149" w:rsidRPr="00D821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B2A7E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82149" w:rsidRPr="00D82149">
        <w:rPr>
          <w:rFonts w:ascii="Times New Roman" w:hAnsi="Times New Roman" w:cs="Times New Roman"/>
          <w:bCs/>
          <w:iCs/>
          <w:sz w:val="24"/>
          <w:szCs w:val="24"/>
        </w:rPr>
        <w:t>.2020</w:t>
      </w:r>
    </w:p>
    <w:p w14:paraId="1B3DDFF7" w14:textId="554C1B12" w:rsidR="005622C5" w:rsidRPr="009F620D" w:rsidRDefault="00E23C41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9F620D">
        <w:rPr>
          <w:b/>
          <w:iCs/>
        </w:rPr>
        <w:t>Čas:</w:t>
      </w:r>
      <w:r w:rsidRPr="009F620D">
        <w:rPr>
          <w:bCs/>
          <w:iCs/>
        </w:rPr>
        <w:t xml:space="preserve">  </w:t>
      </w:r>
      <w:r w:rsidR="00DA1315">
        <w:rPr>
          <w:bCs/>
          <w:iCs/>
        </w:rPr>
        <w:t>1</w:t>
      </w:r>
      <w:r w:rsidR="000B2A7E">
        <w:rPr>
          <w:bCs/>
          <w:iCs/>
        </w:rPr>
        <w:t>6</w:t>
      </w:r>
      <w:r w:rsidR="00DA1315">
        <w:rPr>
          <w:bCs/>
          <w:iCs/>
        </w:rPr>
        <w:t>:</w:t>
      </w:r>
      <w:r w:rsidR="000B2A7E">
        <w:rPr>
          <w:bCs/>
          <w:iCs/>
        </w:rPr>
        <w:t>3</w:t>
      </w:r>
      <w:r w:rsidR="00DA1315">
        <w:rPr>
          <w:bCs/>
          <w:iCs/>
        </w:rPr>
        <w:t>0 h</w:t>
      </w:r>
    </w:p>
    <w:p w14:paraId="2FC5D602" w14:textId="7E8068DE" w:rsidR="00DC6ED9" w:rsidRDefault="00DC6ED9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1F43FF5E" w14:textId="77777777" w:rsidR="00EF71B7" w:rsidRPr="009F620D" w:rsidRDefault="00EF71B7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53AFC4F2" w14:textId="77777777" w:rsidR="009F7E6A" w:rsidRPr="009F620D" w:rsidRDefault="00944CC1" w:rsidP="00D81513">
      <w:pPr>
        <w:spacing w:after="0" w:line="240" w:lineRule="auto"/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ACB9460" wp14:editId="5F94D39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775081" cy="466725"/>
                <wp:effectExtent l="19050" t="19050" r="16510" b="28575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081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6" name="Rovná spojnica 56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Obdĺžnik 57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vná spojnica 58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99592" id="Skupina 55" o:spid="_x0000_s1026" style="position:absolute;margin-left:0;margin-top:2.15pt;width:454.75pt;height:36.75pt;z-index:251736064;mso-position-horizontal:left;mso-position-horizontal-relative:margin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">
                <v:line id="Rovná spojnica 56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" strokecolor="#ed7d31 [3205]" strokeweight="2.25pt">
                  <v:stroke dashstyle="1 1" joinstyle="miter" endcap="round"/>
                </v:line>
                <v:rect id="Obdĺžnik 57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/>
                <v:line id="Rovná spojnica 58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" strokecolor="#ed7d31 [3205]" strokeweight="2.25pt">
                  <v:stroke dashstyle="1 1" joinstyle="miter" endcap="round"/>
                </v:line>
                <w10:wrap anchorx="margin"/>
              </v:group>
            </w:pict>
          </mc:Fallback>
        </mc:AlternateContent>
      </w:r>
    </w:p>
    <w:p w14:paraId="192356ED" w14:textId="77777777" w:rsidR="00925C90" w:rsidRDefault="00925C90" w:rsidP="00D81513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3D613A83" w14:textId="7584E910" w:rsidR="00925C90" w:rsidRDefault="00925C90" w:rsidP="00D81513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60E8077" w14:textId="06EE0E17" w:rsidR="00DB1A47" w:rsidRDefault="00EF71B7" w:rsidP="00D81513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F620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88B73" wp14:editId="6E377B6E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761355" cy="0"/>
                <wp:effectExtent l="19050" t="19050" r="29845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7CB0" id="Rovná spojnica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5pt,2.3pt" to="856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05633D03" w14:textId="3ACB497B" w:rsidR="00FE129C" w:rsidRPr="009F620D" w:rsidRDefault="000E4E95" w:rsidP="00E610E3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9F620D">
        <w:rPr>
          <w:noProof/>
        </w:rPr>
        <w:drawing>
          <wp:anchor distT="0" distB="0" distL="114300" distR="114300" simplePos="0" relativeHeight="251657216" behindDoc="0" locked="0" layoutInCell="1" allowOverlap="1" wp14:anchorId="622FB138" wp14:editId="16A5DBE6">
            <wp:simplePos x="0" y="0"/>
            <wp:positionH relativeFrom="margin">
              <wp:posOffset>-5080</wp:posOffset>
            </wp:positionH>
            <wp:positionV relativeFrom="paragraph">
              <wp:posOffset>26670</wp:posOffset>
            </wp:positionV>
            <wp:extent cx="2703168" cy="1872000"/>
            <wp:effectExtent l="19050" t="19050" r="21590" b="1397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68" cy="18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D4" w:rsidRPr="00EE0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Ako zostať slušným človekom</w:t>
      </w:r>
    </w:p>
    <w:p w14:paraId="772B7CAA" w14:textId="18C2A026" w:rsidR="00D81513" w:rsidRPr="00E610E3" w:rsidRDefault="00E610E3" w:rsidP="00E61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 w:rsidRPr="00E610E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Interaktívna prednáška herečky, trénerky komunikačných zručností a občianskej aktivistky Ľubice </w:t>
      </w:r>
      <w:proofErr w:type="spellStart"/>
      <w:r w:rsidRPr="00E610E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Blaškovičovej</w:t>
      </w:r>
      <w:proofErr w:type="spellEnd"/>
      <w:r w:rsidRPr="00E610E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na tému nielen spoločenskej etikety.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</w:t>
      </w:r>
      <w:r w:rsidRPr="00E610E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Ľudská slušnosť  má pravidlá, ktorých akceptovanie a napĺňanie  môže byť cestou k rešpektu v spoločnosti, ale aj cestou k angažovanému občianstvu.</w:t>
      </w:r>
    </w:p>
    <w:p w14:paraId="5A5A7506" w14:textId="378F6A8C" w:rsidR="001A0B6C" w:rsidRPr="009F620D" w:rsidRDefault="001A0B6C" w:rsidP="009F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85D57" w14:textId="3437AD6C" w:rsidR="009F7E6A" w:rsidRPr="006144D7" w:rsidRDefault="009F7E6A" w:rsidP="009F7E6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rFonts w:ascii="Times New Roman" w:hAnsi="Times New Roman" w:cs="Times New Roman"/>
          <w:b/>
          <w:iCs/>
          <w:sz w:val="24"/>
          <w:szCs w:val="24"/>
        </w:rPr>
        <w:t xml:space="preserve">Dátum: </w:t>
      </w:r>
      <w:r w:rsidR="000E1783" w:rsidRPr="000E178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E07D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1E24" w:rsidRPr="000E178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E07D4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A1E24" w:rsidRPr="000E1783">
        <w:rPr>
          <w:rFonts w:ascii="Times New Roman" w:hAnsi="Times New Roman" w:cs="Times New Roman"/>
          <w:bCs/>
          <w:iCs/>
          <w:sz w:val="24"/>
          <w:szCs w:val="24"/>
        </w:rPr>
        <w:t>.2020</w:t>
      </w:r>
    </w:p>
    <w:p w14:paraId="0231BD9B" w14:textId="0C7D025B" w:rsidR="00037A94" w:rsidRPr="009F620D" w:rsidRDefault="00037A94" w:rsidP="00037A9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9F620D">
        <w:rPr>
          <w:b/>
          <w:iCs/>
        </w:rPr>
        <w:t>Čas:</w:t>
      </w:r>
      <w:r w:rsidRPr="009F620D">
        <w:rPr>
          <w:bCs/>
          <w:iCs/>
        </w:rPr>
        <w:t xml:space="preserve"> </w:t>
      </w:r>
      <w:r w:rsidR="00485088">
        <w:rPr>
          <w:bCs/>
          <w:iCs/>
        </w:rPr>
        <w:t>1</w:t>
      </w:r>
      <w:r w:rsidR="00EE07D4">
        <w:rPr>
          <w:bCs/>
          <w:iCs/>
        </w:rPr>
        <w:t>0</w:t>
      </w:r>
      <w:r w:rsidR="00485088">
        <w:rPr>
          <w:bCs/>
          <w:iCs/>
        </w:rPr>
        <w:t>:00</w:t>
      </w:r>
      <w:r w:rsidR="00EE07D4">
        <w:rPr>
          <w:bCs/>
          <w:iCs/>
        </w:rPr>
        <w:t xml:space="preserve"> a</w:t>
      </w:r>
      <w:r w:rsidR="00485088">
        <w:rPr>
          <w:bCs/>
          <w:iCs/>
        </w:rPr>
        <w:t xml:space="preserve"> 1</w:t>
      </w:r>
      <w:r w:rsidR="00EE07D4">
        <w:rPr>
          <w:bCs/>
          <w:iCs/>
        </w:rPr>
        <w:t>1</w:t>
      </w:r>
      <w:r w:rsidR="00485088">
        <w:rPr>
          <w:bCs/>
          <w:iCs/>
        </w:rPr>
        <w:t>:</w:t>
      </w:r>
      <w:r w:rsidR="00EE07D4">
        <w:rPr>
          <w:bCs/>
          <w:iCs/>
        </w:rPr>
        <w:t>0</w:t>
      </w:r>
      <w:r w:rsidR="00485088">
        <w:rPr>
          <w:bCs/>
          <w:iCs/>
        </w:rPr>
        <w:t>0 h</w:t>
      </w:r>
    </w:p>
    <w:p w14:paraId="4943A578" w14:textId="08A6014B" w:rsidR="009F7E6A" w:rsidRPr="009F620D" w:rsidRDefault="00944CC1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39F2525" wp14:editId="7A56749A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74690" cy="466725"/>
                <wp:effectExtent l="19050" t="19050" r="16510" b="28575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0" name="Rovná spojnica 60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Obdĺžnik 61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vná spojnica 62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8D524" id="Skupina 59" o:spid="_x0000_s1026" style="position:absolute;margin-left:0;margin-top:8.55pt;width:454.7pt;height:36.75pt;z-index:251738112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">
                <v:line id="Rovná spojnica 60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" strokecolor="#ed7d31 [3205]" strokeweight="2.25pt">
                  <v:stroke dashstyle="1 1" joinstyle="miter" endcap="round"/>
                </v:line>
                <v:rect id="Obdĺžnik 61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/>
                <v:line id="Rovná spojnica 62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" strokecolor="#ed7d31 [3205]" strokeweight="2.25pt">
                  <v:stroke dashstyle="1 1" joinstyle="miter" endcap="round"/>
                </v:line>
              </v:group>
            </w:pict>
          </mc:Fallback>
        </mc:AlternateContent>
      </w:r>
    </w:p>
    <w:p w14:paraId="432FD559" w14:textId="58086A0F" w:rsidR="003A1C0B" w:rsidRPr="009F620D" w:rsidRDefault="003A1C0B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1D187F44" w14:textId="1E90D406" w:rsidR="00322BA0" w:rsidRPr="009F620D" w:rsidRDefault="00322BA0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2D55AAF8" w14:textId="77777777" w:rsidR="00144A1A" w:rsidRDefault="00144A1A" w:rsidP="00E26B2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1B17368B" w14:textId="77777777" w:rsidR="00F218E3" w:rsidRPr="00616CB4" w:rsidRDefault="00F218E3" w:rsidP="00F218E3">
      <w:pPr>
        <w:spacing w:after="0" w:line="240" w:lineRule="auto"/>
      </w:pPr>
      <w:r w:rsidRPr="009E27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2864" behindDoc="0" locked="0" layoutInCell="1" allowOverlap="1" wp14:anchorId="4DBBB800" wp14:editId="396D8464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1347759" cy="1872000"/>
            <wp:effectExtent l="0" t="0" r="5080" b="0"/>
            <wp:wrapSquare wrapText="bothSides"/>
            <wp:docPr id="118" name="Obrázo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tex-výstava-pozvan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59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Baby </w:t>
      </w:r>
      <w:proofErr w:type="spellStart"/>
      <w:r w:rsidRPr="007F56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time</w:t>
      </w:r>
      <w:proofErr w:type="spellEnd"/>
      <w:r w:rsidRPr="00FE1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</w:t>
      </w:r>
    </w:p>
    <w:p w14:paraId="649434CE" w14:textId="77777777" w:rsidR="00F218E3" w:rsidRDefault="00F218E3" w:rsidP="00F2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B986" w14:textId="2323B1BC" w:rsidR="00F218E3" w:rsidRPr="00D82149" w:rsidRDefault="00F218E3" w:rsidP="007E2A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149">
        <w:rPr>
          <w:rFonts w:ascii="Times New Roman" w:hAnsi="Times New Roman" w:cs="Times New Roman"/>
          <w:i/>
          <w:iCs/>
          <w:sz w:val="24"/>
          <w:szCs w:val="24"/>
        </w:rPr>
        <w:t xml:space="preserve">Detské „džavotanie“ oživí priestory knižnice na podujatí Baby </w:t>
      </w:r>
      <w:proofErr w:type="spellStart"/>
      <w:r w:rsidRPr="00D82149">
        <w:rPr>
          <w:rFonts w:ascii="Times New Roman" w:hAnsi="Times New Roman" w:cs="Times New Roman"/>
          <w:i/>
          <w:iCs/>
          <w:sz w:val="24"/>
          <w:szCs w:val="24"/>
        </w:rPr>
        <w:t>time</w:t>
      </w:r>
      <w:proofErr w:type="spellEnd"/>
      <w:r w:rsidRPr="00D82149">
        <w:rPr>
          <w:rFonts w:ascii="Times New Roman" w:hAnsi="Times New Roman" w:cs="Times New Roman"/>
          <w:i/>
          <w:iCs/>
          <w:sz w:val="24"/>
          <w:szCs w:val="24"/>
        </w:rPr>
        <w:t xml:space="preserve"> – batoľatá v knižnici, kde rodičia urobia prvé kroky na vzdelávacej ceste svojho dieťaťa pomocou bábok, rýmov a mini príbehov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6C18BB" w14:textId="333A1B54" w:rsidR="00F218E3" w:rsidRDefault="00F218E3" w:rsidP="007E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73EFB" w14:textId="3A9194A8" w:rsidR="00EF71B7" w:rsidRPr="00D81513" w:rsidRDefault="00EF71B7" w:rsidP="00F2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899D" w14:textId="0B63E4E9" w:rsidR="00F218E3" w:rsidRPr="00FB7C1D" w:rsidRDefault="00F218E3" w:rsidP="00F218E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Dátum: </w:t>
      </w:r>
      <w:r w:rsidR="00B83EFF">
        <w:rPr>
          <w:rFonts w:ascii="Times New Roman" w:hAnsi="Times New Roman" w:cs="Times New Roman"/>
          <w:bCs/>
          <w:iCs/>
          <w:sz w:val="24"/>
          <w:szCs w:val="24"/>
        </w:rPr>
        <w:t>každý pondelok</w:t>
      </w:r>
    </w:p>
    <w:p w14:paraId="0C95110C" w14:textId="77777777" w:rsidR="00F218E3" w:rsidRDefault="00F218E3" w:rsidP="00F218E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3959D2">
        <w:rPr>
          <w:b/>
          <w:iCs/>
        </w:rPr>
        <w:t>Čas:</w:t>
      </w:r>
      <w:r>
        <w:rPr>
          <w:bCs/>
          <w:iCs/>
        </w:rPr>
        <w:t xml:space="preserve">  10:00-11:00 h</w:t>
      </w:r>
    </w:p>
    <w:p w14:paraId="2DC358C6" w14:textId="4CDA5241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noProof/>
          <w:kern w:val="36"/>
        </w:rPr>
      </w:pPr>
    </w:p>
    <w:p w14:paraId="3A317AEC" w14:textId="4177F0EB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>
        <w:rPr>
          <w:noProof/>
          <w:kern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B09E30" wp14:editId="4950810D">
                <wp:simplePos x="0" y="0"/>
                <wp:positionH relativeFrom="margin">
                  <wp:align>left</wp:align>
                </wp:positionH>
                <wp:positionV relativeFrom="paragraph">
                  <wp:posOffset>177470</wp:posOffset>
                </wp:positionV>
                <wp:extent cx="5759450" cy="0"/>
                <wp:effectExtent l="19050" t="19050" r="31750" b="19050"/>
                <wp:wrapNone/>
                <wp:docPr id="114" name="Rovná spojnic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chemeClr val="accent2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C058B" id="Rovná spojnica 114" o:spid="_x0000_s1026" style="position:absolute;z-index:251791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95pt" to="45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17458528" w14:textId="4A84C771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616CB4">
        <w:rPr>
          <w:b/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EC89A7" wp14:editId="251C4A06">
                <wp:simplePos x="0" y="0"/>
                <wp:positionH relativeFrom="column">
                  <wp:posOffset>-22860</wp:posOffset>
                </wp:positionH>
                <wp:positionV relativeFrom="paragraph">
                  <wp:posOffset>55665</wp:posOffset>
                </wp:positionV>
                <wp:extent cx="5774690" cy="368935"/>
                <wp:effectExtent l="0" t="0" r="0" b="0"/>
                <wp:wrapNone/>
                <wp:docPr id="115" name="Obdĺž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3689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9F98B" id="Obdĺžnik 115" o:spid="_x0000_s1026" style="position:absolute;margin-left:-1.8pt;margin-top:4.4pt;width:454.7pt;height:29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" fillcolor="#f7caac [1301]" stroked="f" strokeweight="1pt"/>
            </w:pict>
          </mc:Fallback>
        </mc:AlternateContent>
      </w:r>
    </w:p>
    <w:p w14:paraId="611205B4" w14:textId="0337C5CB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14:paraId="0B71B0BF" w14:textId="548B8A34" w:rsidR="00C471DC" w:rsidRPr="00244498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616CB4">
        <w:rPr>
          <w:b/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55FC8D" wp14:editId="3073A465">
                <wp:simplePos x="0" y="0"/>
                <wp:positionH relativeFrom="margin">
                  <wp:posOffset>-17145</wp:posOffset>
                </wp:positionH>
                <wp:positionV relativeFrom="paragraph">
                  <wp:posOffset>131230</wp:posOffset>
                </wp:positionV>
                <wp:extent cx="5759450" cy="0"/>
                <wp:effectExtent l="19050" t="19050" r="31750" b="19050"/>
                <wp:wrapNone/>
                <wp:docPr id="116" name="Rovná spojnic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7D60F" id="Rovná spojnica 11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35pt,10.35pt" to="45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23964783" w14:textId="2FD5F46B" w:rsidR="00C471DC" w:rsidRPr="009E2767" w:rsidRDefault="00EF71B7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  <w:r w:rsidRPr="009E2767">
        <w:rPr>
          <w:noProof/>
        </w:rPr>
        <w:drawing>
          <wp:anchor distT="0" distB="0" distL="114300" distR="114300" simplePos="0" relativeHeight="251793408" behindDoc="0" locked="0" layoutInCell="1" allowOverlap="1" wp14:anchorId="1B0AC716" wp14:editId="4B420918">
            <wp:simplePos x="0" y="0"/>
            <wp:positionH relativeFrom="margin">
              <wp:posOffset>-10160</wp:posOffset>
            </wp:positionH>
            <wp:positionV relativeFrom="paragraph">
              <wp:posOffset>57785</wp:posOffset>
            </wp:positionV>
            <wp:extent cx="2722771" cy="1872000"/>
            <wp:effectExtent l="0" t="0" r="1905" b="0"/>
            <wp:wrapSquare wrapText="bothSides"/>
            <wp:docPr id="131" name="Obrázo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ýstava-listování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7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221F0" w14:textId="77777777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  <w:r w:rsidRPr="006E6126">
        <w:rPr>
          <w:b/>
          <w:bCs/>
          <w:color w:val="000000"/>
          <w:kern w:val="36"/>
        </w:rPr>
        <w:t>ITY učenie nikdy nekončí</w:t>
      </w:r>
    </w:p>
    <w:p w14:paraId="1F1CDA9E" w14:textId="77777777" w:rsidR="00C471DC" w:rsidRPr="00FC1AF3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  <w:sz w:val="12"/>
          <w:szCs w:val="12"/>
        </w:rPr>
      </w:pPr>
    </w:p>
    <w:p w14:paraId="30FB9E7D" w14:textId="15462E35" w:rsidR="00C471DC" w:rsidRDefault="00C471DC" w:rsidP="00C471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1950D5">
        <w:rPr>
          <w:rFonts w:ascii="Times New Roman" w:hAnsi="Times New Roman" w:cs="Times New Roman"/>
          <w:bCs/>
          <w:i/>
          <w:sz w:val="24"/>
          <w:szCs w:val="24"/>
        </w:rPr>
        <w:t>ieľom je vysvetliť jednoduchou a zábavnou formou prácu z informačnými technológiami pre tých, ktorým je takáto činnosť cudzia, nová, ale lákavá. Vítaný je každý, kto má záujem sa niečo nové naučiť a dozvedieť.</w:t>
      </w:r>
    </w:p>
    <w:p w14:paraId="3FFBF900" w14:textId="60EA3BBC" w:rsidR="00C471DC" w:rsidRPr="00FC1AF3" w:rsidRDefault="00C471DC" w:rsidP="00C471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shd w:val="clear" w:color="auto" w:fill="FFFFFF"/>
        </w:rPr>
      </w:pPr>
    </w:p>
    <w:p w14:paraId="408C5BCD" w14:textId="77777777" w:rsidR="00C471DC" w:rsidRPr="00606EF7" w:rsidRDefault="00C471DC" w:rsidP="00C471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78D">
        <w:rPr>
          <w:rFonts w:ascii="Times New Roman" w:hAnsi="Times New Roman" w:cs="Times New Roman"/>
          <w:b/>
          <w:iCs/>
          <w:sz w:val="24"/>
          <w:szCs w:val="24"/>
        </w:rPr>
        <w:t>Dátum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606EF7">
        <w:rPr>
          <w:rFonts w:ascii="Times New Roman" w:hAnsi="Times New Roman" w:cs="Times New Roman"/>
          <w:bCs/>
          <w:iCs/>
          <w:sz w:val="24"/>
          <w:szCs w:val="24"/>
        </w:rPr>
        <w:t>prvý utorok v mesiaci</w:t>
      </w:r>
    </w:p>
    <w:p w14:paraId="63AAA967" w14:textId="77777777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3959D2">
        <w:rPr>
          <w:b/>
          <w:iCs/>
        </w:rPr>
        <w:t>Čas:</w:t>
      </w:r>
      <w:r>
        <w:rPr>
          <w:bCs/>
          <w:iCs/>
        </w:rPr>
        <w:t xml:space="preserve"> celodenná PC služba</w:t>
      </w:r>
    </w:p>
    <w:p w14:paraId="2531BDC5" w14:textId="25018CFB" w:rsidR="00C471DC" w:rsidRPr="001950D5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0049F0E2" w14:textId="23A452B4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892F1D">
        <w:rPr>
          <w:noProof/>
          <w:color w:val="33333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65B587" wp14:editId="5F7673E8">
                <wp:simplePos x="0" y="0"/>
                <wp:positionH relativeFrom="column">
                  <wp:posOffset>0</wp:posOffset>
                </wp:positionH>
                <wp:positionV relativeFrom="paragraph">
                  <wp:posOffset>124892</wp:posOffset>
                </wp:positionV>
                <wp:extent cx="5774690" cy="368935"/>
                <wp:effectExtent l="0" t="0" r="0" b="0"/>
                <wp:wrapNone/>
                <wp:docPr id="120" name="Obdĺž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3689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237F8" id="Obdĺžnik 120" o:spid="_x0000_s1026" style="position:absolute;margin-left:0;margin-top:9.85pt;width:454.7pt;height:29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" fillcolor="#f7caac [1301]" stroked="f" strokeweight="1pt"/>
            </w:pict>
          </mc:Fallback>
        </mc:AlternateContent>
      </w:r>
      <w:r>
        <w:rPr>
          <w:noProof/>
          <w:kern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2AC84B" wp14:editId="5E49747B">
                <wp:simplePos x="0" y="0"/>
                <wp:positionH relativeFrom="margin">
                  <wp:posOffset>19050</wp:posOffset>
                </wp:positionH>
                <wp:positionV relativeFrom="paragraph">
                  <wp:posOffset>80442</wp:posOffset>
                </wp:positionV>
                <wp:extent cx="5759450" cy="0"/>
                <wp:effectExtent l="19050" t="19050" r="31750" b="19050"/>
                <wp:wrapNone/>
                <wp:docPr id="121" name="Rovná spojnic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D0241" id="Rovná spojnica 12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6.35pt" to="4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2FAAB810" w14:textId="75822591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14:paraId="43640CDD" w14:textId="0A3DD8B1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14:paraId="704E5459" w14:textId="7F21FDE3" w:rsidR="00C471DC" w:rsidRDefault="00C471DC" w:rsidP="0024449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892F1D">
        <w:rPr>
          <w:noProof/>
          <w:color w:val="33333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93087B" wp14:editId="43066D6C">
                <wp:simplePos x="0" y="0"/>
                <wp:positionH relativeFrom="margin">
                  <wp:align>left</wp:align>
                </wp:positionH>
                <wp:positionV relativeFrom="paragraph">
                  <wp:posOffset>27450</wp:posOffset>
                </wp:positionV>
                <wp:extent cx="5759450" cy="0"/>
                <wp:effectExtent l="19050" t="19050" r="31750" b="19050"/>
                <wp:wrapNone/>
                <wp:docPr id="122" name="Rovná spojnic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A9A28" id="Rovná spojnica 122" o:spid="_x0000_s1026" style="position:absolute;z-index:251800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45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2D3DCC57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24418B1F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187AC735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5A6E1DCB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55F6F6A7" w14:textId="3CAF0C3D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22755C06" w14:textId="0B58202F" w:rsidR="00E841A9" w:rsidRDefault="00E841A9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4ED761EC" w14:textId="37D47313" w:rsidR="00E841A9" w:rsidRDefault="00E841A9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1F99167E" w14:textId="77777777" w:rsidR="00E841A9" w:rsidRDefault="00E841A9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761D5693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283EE648" w14:textId="2561E755" w:rsidR="00CE6656" w:rsidRPr="009E2767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  <w:r w:rsidRPr="009E2767">
        <w:rPr>
          <w:noProof/>
        </w:rPr>
        <w:drawing>
          <wp:anchor distT="0" distB="0" distL="114300" distR="114300" simplePos="0" relativeHeight="251814912" behindDoc="0" locked="0" layoutInCell="1" allowOverlap="1" wp14:anchorId="1A403858" wp14:editId="390A363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98090" cy="1871980"/>
            <wp:effectExtent l="19050" t="19050" r="16510" b="13970"/>
            <wp:wrapSquare wrapText="bothSides"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ky-na-skle-ARCHLEB-pozvan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56" cy="1872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B7">
        <w:rPr>
          <w:b/>
          <w:bCs/>
          <w:noProof/>
          <w:kern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D6E312" wp14:editId="68A0A0CC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5759610" cy="0"/>
                <wp:effectExtent l="19050" t="19050" r="31750" b="19050"/>
                <wp:wrapNone/>
                <wp:docPr id="123" name="Rovná spojnic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61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B10B" id="Rovná spojnica 123" o:spid="_x0000_s1026" style="position:absolute;z-index:251816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5.9pt" to="453.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  <w:r w:rsidR="00CE6656" w:rsidRPr="001257D8">
        <w:rPr>
          <w:b/>
          <w:bCs/>
          <w:color w:val="000000"/>
          <w:kern w:val="36"/>
        </w:rPr>
        <w:t>Kreatívne starnutie</w:t>
      </w:r>
    </w:p>
    <w:p w14:paraId="10151F0B" w14:textId="2A1D4B48" w:rsidR="00CE6656" w:rsidRPr="00B87609" w:rsidRDefault="00CE6656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  <w:sz w:val="12"/>
          <w:szCs w:val="12"/>
        </w:rPr>
      </w:pPr>
    </w:p>
    <w:p w14:paraId="675D85CE" w14:textId="77777777" w:rsidR="006C7908" w:rsidRDefault="006C7908" w:rsidP="00CE665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kern w:val="36"/>
        </w:rPr>
      </w:pPr>
    </w:p>
    <w:p w14:paraId="15549608" w14:textId="5AE6E7F5" w:rsidR="00CE6656" w:rsidRPr="00B87609" w:rsidRDefault="00CE6656" w:rsidP="00CE665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kern w:val="36"/>
        </w:rPr>
      </w:pPr>
      <w:r w:rsidRPr="00B87609">
        <w:rPr>
          <w:bCs/>
          <w:i/>
          <w:kern w:val="36"/>
        </w:rPr>
        <w:t xml:space="preserve">Zábavný, odpočinkový a meditačný relax v knižnici, v podobe spoločenských, vzdelávacích, logických a vedomostných hier, či </w:t>
      </w:r>
      <w:proofErr w:type="spellStart"/>
      <w:r w:rsidRPr="00B87609">
        <w:rPr>
          <w:bCs/>
          <w:i/>
          <w:kern w:val="36"/>
        </w:rPr>
        <w:t>antistresových</w:t>
      </w:r>
      <w:proofErr w:type="spellEnd"/>
      <w:r w:rsidRPr="00B87609">
        <w:rPr>
          <w:bCs/>
          <w:i/>
          <w:kern w:val="36"/>
        </w:rPr>
        <w:t xml:space="preserve"> </w:t>
      </w:r>
      <w:proofErr w:type="spellStart"/>
      <w:r w:rsidRPr="00B87609">
        <w:rPr>
          <w:bCs/>
          <w:i/>
          <w:kern w:val="36"/>
        </w:rPr>
        <w:t>omaľovánok</w:t>
      </w:r>
      <w:proofErr w:type="spellEnd"/>
      <w:r w:rsidRPr="00B87609">
        <w:rPr>
          <w:bCs/>
          <w:i/>
          <w:kern w:val="36"/>
        </w:rPr>
        <w:t>, ktoré seniori môžu v našej knižnici naplno využívať</w:t>
      </w:r>
      <w:r>
        <w:rPr>
          <w:bCs/>
          <w:i/>
          <w:kern w:val="36"/>
        </w:rPr>
        <w:t>.</w:t>
      </w:r>
    </w:p>
    <w:p w14:paraId="6DF4470F" w14:textId="09E32DF2" w:rsidR="006C7908" w:rsidRDefault="006C7908" w:rsidP="00CE66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B6644EC" w14:textId="77777777" w:rsidR="006C7908" w:rsidRDefault="006C7908" w:rsidP="00CE66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32AE086" w14:textId="1C7F884D" w:rsidR="00CE6656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178D">
        <w:rPr>
          <w:rFonts w:ascii="Times New Roman" w:hAnsi="Times New Roman" w:cs="Times New Roman"/>
          <w:b/>
          <w:iCs/>
          <w:sz w:val="24"/>
          <w:szCs w:val="24"/>
        </w:rPr>
        <w:t>Dátum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E17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prvý štvrtok v mesiaci</w:t>
      </w:r>
    </w:p>
    <w:p w14:paraId="7EF462BF" w14:textId="12D27ECC" w:rsidR="00CE6656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0351">
        <w:rPr>
          <w:rFonts w:ascii="Times New Roman" w:hAnsi="Times New Roman" w:cs="Times New Roman"/>
          <w:b/>
          <w:iCs/>
          <w:sz w:val="24"/>
          <w:szCs w:val="24"/>
        </w:rPr>
        <w:t>Čas:</w:t>
      </w:r>
      <w:r w:rsidRPr="009903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13:00 - 15:00 h</w:t>
      </w:r>
    </w:p>
    <w:p w14:paraId="36A96E25" w14:textId="2EB0184E" w:rsidR="00EF71B7" w:rsidRDefault="00EF71B7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A143AD" w14:textId="40D5F4C0" w:rsidR="00EF71B7" w:rsidRDefault="00EF71B7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12F0504" wp14:editId="1996DA46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5774690" cy="466725"/>
                <wp:effectExtent l="19050" t="19050" r="16510" b="28575"/>
                <wp:wrapNone/>
                <wp:docPr id="139" name="Skupin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40" name="Rovná spojnica 140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 cmpd="sng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1" name="Obdĺžnik 141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ovná spojnica 142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 cmpd="sng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DDFBB" id="Skupina 139" o:spid="_x0000_s1026" style="position:absolute;margin-left:0;margin-top:2.5pt;width:454.7pt;height:36.75pt;z-index:251824128;mso-position-horizontal-relative:margin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">
                <v:line id="Rovná spojnica 140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" strokecolor="#ed7d31 [3205]" strokeweight="2.25pt">
                  <v:stroke dashstyle="1 1" joinstyle="miter" endcap="round"/>
                </v:line>
                <v:rect id="Obdĺžnik 141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7NwQAAANwAAAAPAAAAZHJzL2Rvd25yZXYueG1sRE9LawIx&#10;EL4X/A9hBG81a5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NH2Ts3BAAAA3AAAAA8AAAAA&#10;AAAAAAAAAAAABwIAAGRycy9kb3ducmV2LnhtbFBLBQYAAAAAAwADALcAAAD1AgAAAAA=&#10;" filled="f" stroked="f" strokeweight="1pt"/>
                <v:line id="Rovná spojnica 142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" strokecolor="#ed7d31 [3205]" strokeweight="2.25pt">
                  <v:stroke dashstyle="1 1" joinstyle="miter" endcap="round"/>
                </v:line>
                <w10:wrap anchorx="margin"/>
              </v:group>
            </w:pict>
          </mc:Fallback>
        </mc:AlternateContent>
      </w:r>
    </w:p>
    <w:p w14:paraId="14600106" w14:textId="60F8B8CA" w:rsidR="00EF71B7" w:rsidRDefault="00EF71B7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2AAF16" w14:textId="74DC298F" w:rsidR="00CE6656" w:rsidRPr="006D79BC" w:rsidRDefault="00CE6656" w:rsidP="006D79B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150FC3E4" w14:textId="77777777" w:rsidR="007E2AF2" w:rsidRDefault="007E2AF2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108BB636" w14:textId="32A59346" w:rsidR="00CE6656" w:rsidRPr="009F620D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9F620D">
        <w:rPr>
          <w:noProof/>
        </w:rPr>
        <w:drawing>
          <wp:anchor distT="0" distB="0" distL="114300" distR="114300" simplePos="0" relativeHeight="251817984" behindDoc="0" locked="0" layoutInCell="1" allowOverlap="1" wp14:anchorId="17565AF3" wp14:editId="4016A90E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704954" cy="1872000"/>
            <wp:effectExtent l="0" t="0" r="635" b="0"/>
            <wp:wrapSquare wrapText="bothSides"/>
            <wp:docPr id="128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brázok 10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5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56">
        <w:rPr>
          <w:b/>
          <w:bCs/>
          <w:kern w:val="36"/>
        </w:rPr>
        <w:t>Rodinné hry a ich hranie v knižnici</w:t>
      </w:r>
    </w:p>
    <w:p w14:paraId="5AD9F993" w14:textId="77777777" w:rsidR="00CE6656" w:rsidRPr="009F620D" w:rsidRDefault="00CE6656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</w:p>
    <w:p w14:paraId="774872F0" w14:textId="77777777" w:rsidR="00CE6656" w:rsidRPr="007E2AF2" w:rsidRDefault="00CE6656" w:rsidP="00CE6656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3579B">
        <w:rPr>
          <w:rFonts w:ascii="Times New Roman" w:hAnsi="Times New Roman" w:cs="Times New Roman"/>
          <w:i/>
          <w:iCs/>
          <w:sz w:val="23"/>
          <w:szCs w:val="23"/>
        </w:rPr>
        <w:t>Spoločenské hry sú stále zdrojom zábavy a  poučení. Pravidlá sa prispôsobujú dobe, moderným výrazom a životu okolo nás.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E3579B">
        <w:rPr>
          <w:rFonts w:ascii="Times New Roman" w:hAnsi="Times New Roman" w:cs="Times New Roman"/>
          <w:i/>
          <w:iCs/>
          <w:sz w:val="23"/>
          <w:szCs w:val="23"/>
        </w:rPr>
        <w:t>Mladšie generácie sa čím viac k spoločenským hrám opäť vracajú, preto aj naša knižnica v týchto letných dňoch ponúka bohatú zábavu  a </w:t>
      </w:r>
      <w:r w:rsidRPr="007E2AF2">
        <w:rPr>
          <w:rFonts w:ascii="Times New Roman" w:hAnsi="Times New Roman" w:cs="Times New Roman"/>
          <w:i/>
          <w:iCs/>
          <w:sz w:val="23"/>
          <w:szCs w:val="23"/>
        </w:rPr>
        <w:t xml:space="preserve">časový priestor pre rodiny a viacgeneračné skupiny. </w:t>
      </w:r>
    </w:p>
    <w:p w14:paraId="316E48AA" w14:textId="77777777" w:rsidR="00CE6656" w:rsidRPr="00774E24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rFonts w:ascii="Times New Roman" w:hAnsi="Times New Roman" w:cs="Times New Roman"/>
          <w:b/>
          <w:iCs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bCs/>
          <w:iCs/>
          <w:sz w:val="24"/>
          <w:szCs w:val="24"/>
        </w:rPr>
        <w:t>každý štvrtok</w:t>
      </w:r>
    </w:p>
    <w:p w14:paraId="6EE675C0" w14:textId="088B9A6B" w:rsidR="00CE6656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20D">
        <w:rPr>
          <w:rFonts w:ascii="Times New Roman" w:hAnsi="Times New Roman" w:cs="Times New Roman"/>
          <w:b/>
          <w:iCs/>
          <w:sz w:val="24"/>
          <w:szCs w:val="24"/>
        </w:rPr>
        <w:t>Čas:</w:t>
      </w:r>
      <w:r w:rsidRPr="009F62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14.00 – 15.30 h</w:t>
      </w:r>
    </w:p>
    <w:p w14:paraId="1EF3851C" w14:textId="77777777" w:rsidR="00CE6656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06C0EA" w14:textId="7F3B18A9" w:rsidR="00244498" w:rsidRDefault="00CE6656" w:rsidP="0024449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 w:rsidRPr="009F620D">
        <w:rPr>
          <w:b/>
          <w:bCs/>
          <w:noProof/>
          <w:kern w:val="36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92E0BD3" wp14:editId="763CE48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74690" cy="466725"/>
                <wp:effectExtent l="19050" t="19050" r="16510" b="28575"/>
                <wp:wrapNone/>
                <wp:docPr id="132" name="Skupin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466725"/>
                          <a:chOff x="0" y="0"/>
                          <a:chExt cx="5775081" cy="4667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3" name="Rovná spojnica 133"/>
                        <wps:cNvCnPr/>
                        <wps:spPr>
                          <a:xfrm>
                            <a:off x="9525" y="0"/>
                            <a:ext cx="5760000" cy="0"/>
                          </a:xfrm>
                          <a:prstGeom prst="line">
                            <a:avLst/>
                          </a:prstGeom>
                          <a:grpFill/>
                          <a:ln w="28575" cap="rnd" cmpd="sng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Obdĺžnik 134"/>
                        <wps:cNvSpPr/>
                        <wps:spPr>
                          <a:xfrm>
                            <a:off x="0" y="57150"/>
                            <a:ext cx="5775081" cy="36927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vná spojnica 135"/>
                        <wps:cNvCnPr/>
                        <wps:spPr>
                          <a:xfrm flipV="1">
                            <a:off x="9525" y="466725"/>
                            <a:ext cx="5761355" cy="0"/>
                          </a:xfrm>
                          <a:prstGeom prst="line">
                            <a:avLst/>
                          </a:prstGeom>
                          <a:grpFill/>
                          <a:ln w="28575" cap="rnd" cmpd="sng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5B447" id="Skupina 132" o:spid="_x0000_s1026" style="position:absolute;margin-left:0;margin-top:1.5pt;width:454.7pt;height:36.75pt;z-index:251820032;mso-position-horizontal-relative:margin" coordsize="5775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">
                <v:line id="Rovná spojnica 133" o:spid="_x0000_s1027" style="position:absolute;visibility:visible;mso-wrap-style:square" from="95,0" to="57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" strokecolor="#ed7d31 [3205]" strokeweight="2.25pt">
                  <v:stroke dashstyle="1 1" joinstyle="miter" endcap="round"/>
                </v:line>
                <v:rect id="Obdĺžnik 134" o:spid="_x0000_s1028" style="position:absolute;top:571;width:57750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4o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uH2zPpAjn/BwAA//8DAFBLAQItABQABgAIAAAAIQDb4fbL7gAAAIUBAAATAAAAAAAAAAAAAAAA&#10;AAAAAABbQ29udGVudF9UeXBlc10ueG1sUEsBAi0AFAAGAAgAAAAhAFr0LFu/AAAAFQEAAAsAAAAA&#10;AAAAAAAAAAAAHwEAAF9yZWxzLy5yZWxzUEsBAi0AFAAGAAgAAAAhAJmHnijBAAAA3AAAAA8AAAAA&#10;AAAAAAAAAAAABwIAAGRycy9kb3ducmV2LnhtbFBLBQYAAAAAAwADALcAAAD1AgAAAAA=&#10;" filled="f" stroked="f" strokeweight="1pt"/>
                <v:line id="Rovná spojnica 135" o:spid="_x0000_s1029" style="position:absolute;flip:y;visibility:visible;mso-wrap-style:square" from="95,4667" to="5770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" strokecolor="#ed7d31 [3205]" strokeweight="2.25pt">
                  <v:stroke dashstyle="1 1" joinstyle="miter" endcap="round"/>
                </v:line>
                <w10:wrap anchorx="margin"/>
              </v:group>
            </w:pict>
          </mc:Fallback>
        </mc:AlternateContent>
      </w:r>
    </w:p>
    <w:p w14:paraId="2808D908" w14:textId="767ADBBF" w:rsidR="00CE6656" w:rsidRDefault="00CE6656" w:rsidP="0024449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</w:p>
    <w:p w14:paraId="624D3867" w14:textId="7094DF01" w:rsidR="00CE6656" w:rsidRDefault="00CE6656" w:rsidP="0024449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</w:p>
    <w:p w14:paraId="00D50198" w14:textId="6AF2552E" w:rsidR="00CE6656" w:rsidRDefault="006C7908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kern w:val="36"/>
        </w:rPr>
      </w:pPr>
      <w:r w:rsidRPr="003C7664">
        <w:rPr>
          <w:b/>
          <w:bCs/>
          <w:iCs/>
          <w:noProof/>
          <w:kern w:val="36"/>
        </w:rPr>
        <w:drawing>
          <wp:anchor distT="0" distB="0" distL="114300" distR="114300" simplePos="0" relativeHeight="251822080" behindDoc="0" locked="0" layoutInCell="1" allowOverlap="1" wp14:anchorId="05CEE9A9" wp14:editId="69826C30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2614295" cy="1871980"/>
            <wp:effectExtent l="0" t="0" r="0" b="0"/>
            <wp:wrapSquare wrapText="bothSides"/>
            <wp:docPr id="137" name="Obrázo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dimgae34b2d767587bee23b5b14bf851a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AE6E9" w14:textId="190B8B79" w:rsidR="00CE6656" w:rsidRPr="003C7664" w:rsidRDefault="00CE6656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bdr w:val="none" w:sz="0" w:space="0" w:color="auto" w:frame="1"/>
        </w:rPr>
      </w:pPr>
      <w:proofErr w:type="spellStart"/>
      <w:r w:rsidRPr="003C7664">
        <w:rPr>
          <w:b/>
          <w:bCs/>
          <w:iCs/>
          <w:bdr w:val="none" w:sz="0" w:space="0" w:color="auto" w:frame="1"/>
        </w:rPr>
        <w:t>Fanklub</w:t>
      </w:r>
      <w:proofErr w:type="spellEnd"/>
      <w:r w:rsidRPr="003C7664">
        <w:rPr>
          <w:b/>
          <w:bCs/>
          <w:iCs/>
          <w:bdr w:val="none" w:sz="0" w:space="0" w:color="auto" w:frame="1"/>
        </w:rPr>
        <w:t xml:space="preserve"> mládežníckej knihy</w:t>
      </w:r>
    </w:p>
    <w:p w14:paraId="65691F15" w14:textId="77777777" w:rsidR="00CE6656" w:rsidRPr="009E2767" w:rsidRDefault="00CE6656" w:rsidP="00CE665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kern w:val="36"/>
        </w:rPr>
      </w:pPr>
    </w:p>
    <w:p w14:paraId="0CDA54F0" w14:textId="77777777" w:rsidR="00CE6656" w:rsidRDefault="00CE6656" w:rsidP="00CE66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5E39">
        <w:rPr>
          <w:rFonts w:ascii="Times New Roman" w:hAnsi="Times New Roman" w:cs="Times New Roman"/>
          <w:i/>
          <w:iCs/>
          <w:sz w:val="24"/>
          <w:szCs w:val="24"/>
        </w:rPr>
        <w:t>Posedenie mladých čitateľov pri knihách a aktivitách spojených s knihami a autormi kníh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F9296B" w14:textId="77777777" w:rsidR="00CE6656" w:rsidRDefault="00CE6656" w:rsidP="00CE66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B6CA7C" w14:textId="77777777" w:rsidR="00CE6656" w:rsidRPr="00CF778B" w:rsidRDefault="00CE6656" w:rsidP="00CE66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82BE01" w14:textId="77777777" w:rsidR="00CE6656" w:rsidRDefault="00CE6656" w:rsidP="00CE66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178D">
        <w:rPr>
          <w:rFonts w:ascii="Times New Roman" w:hAnsi="Times New Roman" w:cs="Times New Roman"/>
          <w:b/>
          <w:iCs/>
          <w:sz w:val="24"/>
          <w:szCs w:val="24"/>
        </w:rPr>
        <w:t>Dátum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E17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posledný piatok v mesiaci</w:t>
      </w:r>
    </w:p>
    <w:p w14:paraId="74C006B9" w14:textId="77777777" w:rsidR="00CE6656" w:rsidRPr="00990351" w:rsidRDefault="00CE6656" w:rsidP="00CE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51">
        <w:rPr>
          <w:rFonts w:ascii="Times New Roman" w:hAnsi="Times New Roman" w:cs="Times New Roman"/>
          <w:b/>
          <w:iCs/>
          <w:sz w:val="24"/>
          <w:szCs w:val="24"/>
        </w:rPr>
        <w:t>Čas:</w:t>
      </w:r>
      <w:r w:rsidRPr="009903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14:30 – 17:00 h</w:t>
      </w:r>
    </w:p>
    <w:p w14:paraId="238A8BDA" w14:textId="1523FAE5" w:rsidR="00CE6656" w:rsidRDefault="00CE6656" w:rsidP="0024449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</w:p>
    <w:p w14:paraId="062377C0" w14:textId="6DBAB6B3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2EFFEDEF" w14:textId="77777777" w:rsidR="006C7908" w:rsidRDefault="006C7908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19B5B0B5" w14:textId="77777777" w:rsidR="00C471DC" w:rsidRDefault="00C471DC" w:rsidP="00C471D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92F1D">
        <w:rPr>
          <w:noProof/>
          <w:color w:val="33333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F79CD2" wp14:editId="191357E9">
                <wp:simplePos x="0" y="0"/>
                <wp:positionH relativeFrom="margin">
                  <wp:posOffset>-17780</wp:posOffset>
                </wp:positionH>
                <wp:positionV relativeFrom="paragraph">
                  <wp:posOffset>76200</wp:posOffset>
                </wp:positionV>
                <wp:extent cx="5759450" cy="0"/>
                <wp:effectExtent l="19050" t="19050" r="31750" b="19050"/>
                <wp:wrapNone/>
                <wp:docPr id="126" name="Rovná spojnic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39839" id="Rovná spojnica 126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4pt,6pt" to="452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p w14:paraId="6A48CCD1" w14:textId="77777777" w:rsidR="00F559CA" w:rsidRPr="009F620D" w:rsidRDefault="009846BF" w:rsidP="004F1FC9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  <w:r w:rsidRPr="009F620D">
        <w:rPr>
          <w:bdr w:val="none" w:sz="0" w:space="0" w:color="auto" w:frame="1"/>
        </w:rPr>
        <w:t xml:space="preserve">Viac informácií na </w:t>
      </w:r>
      <w:hyperlink r:id="rId15" w:history="1">
        <w:r w:rsidRPr="009F620D">
          <w:rPr>
            <w:rStyle w:val="Hypertextovprepojenie"/>
            <w:color w:val="auto"/>
          </w:rPr>
          <w:t>http://kniznicatv.sk/</w:t>
        </w:r>
      </w:hyperlink>
    </w:p>
    <w:p w14:paraId="05E66F8E" w14:textId="77777777" w:rsidR="0088356D" w:rsidRPr="009F620D" w:rsidRDefault="00144A1A" w:rsidP="0088522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F620D">
        <w:rPr>
          <w:noProof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0E3E3415" wp14:editId="7A0F986D">
            <wp:simplePos x="0" y="0"/>
            <wp:positionH relativeFrom="column">
              <wp:posOffset>2983865</wp:posOffset>
            </wp:positionH>
            <wp:positionV relativeFrom="paragraph">
              <wp:posOffset>372745</wp:posOffset>
            </wp:positionV>
            <wp:extent cx="863600" cy="431800"/>
            <wp:effectExtent l="0" t="0" r="0" b="6350"/>
            <wp:wrapNone/>
            <wp:docPr id="13" name="Obrázok 12">
              <a:extLst xmlns:a="http://schemas.openxmlformats.org/drawingml/2006/main">
                <a:ext uri="{FF2B5EF4-FFF2-40B4-BE49-F238E27FC236}">
                  <a16:creationId xmlns:a16="http://schemas.microsoft.com/office/drawing/2014/main" id="{B45B0554-E26A-4942-8192-3A44616B2F2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>
                      <a:extLst>
                        <a:ext uri="{FF2B5EF4-FFF2-40B4-BE49-F238E27FC236}">
                          <a16:creationId xmlns:a16="http://schemas.microsoft.com/office/drawing/2014/main" id="{B45B0554-E26A-4942-8192-3A44616B2F2A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0D">
        <w:rPr>
          <w:noProof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328B37BD" wp14:editId="4357863B">
            <wp:simplePos x="0" y="0"/>
            <wp:positionH relativeFrom="column">
              <wp:posOffset>2075815</wp:posOffset>
            </wp:positionH>
            <wp:positionV relativeFrom="paragraph">
              <wp:posOffset>366395</wp:posOffset>
            </wp:positionV>
            <wp:extent cx="863600" cy="431800"/>
            <wp:effectExtent l="0" t="0" r="0" b="6350"/>
            <wp:wrapNone/>
            <wp:docPr id="14" name="Obrázok 11">
              <a:extLst xmlns:a="http://schemas.openxmlformats.org/drawingml/2006/main">
                <a:ext uri="{FF2B5EF4-FFF2-40B4-BE49-F238E27FC236}">
                  <a16:creationId xmlns:a16="http://schemas.microsoft.com/office/drawing/2014/main" id="{8BDB9272-2E55-4384-83E4-DD94F5303355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>
                      <a:extLst>
                        <a:ext uri="{FF2B5EF4-FFF2-40B4-BE49-F238E27FC236}">
                          <a16:creationId xmlns:a16="http://schemas.microsoft.com/office/drawing/2014/main" id="{8BDB9272-2E55-4384-83E4-DD94F5303355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BC3F" wp14:editId="2474349E">
                <wp:simplePos x="0" y="0"/>
                <wp:positionH relativeFrom="margin">
                  <wp:posOffset>-20320</wp:posOffset>
                </wp:positionH>
                <wp:positionV relativeFrom="paragraph">
                  <wp:posOffset>132080</wp:posOffset>
                </wp:positionV>
                <wp:extent cx="5759450" cy="0"/>
                <wp:effectExtent l="19050" t="19050" r="3175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AE34" id="Rovná spojnica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0.4pt" to="451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" strokecolor="#ed7d31 [3205]" strokeweight="2.25pt">
                <v:stroke dashstyle="1 1" joinstyle="miter" endcap="round"/>
                <w10:wrap anchorx="margin"/>
              </v:line>
            </w:pict>
          </mc:Fallback>
        </mc:AlternateContent>
      </w:r>
    </w:p>
    <w:sectPr w:rsidR="0088356D" w:rsidRPr="009F620D" w:rsidSect="007D74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27D4E"/>
    <w:multiLevelType w:val="hybridMultilevel"/>
    <w:tmpl w:val="A2A2976C"/>
    <w:lvl w:ilvl="0" w:tplc="5B986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A"/>
    <w:rsid w:val="00000A27"/>
    <w:rsid w:val="00010ADF"/>
    <w:rsid w:val="000224EF"/>
    <w:rsid w:val="00025EDA"/>
    <w:rsid w:val="00027FA8"/>
    <w:rsid w:val="000326A3"/>
    <w:rsid w:val="0003688F"/>
    <w:rsid w:val="00037A94"/>
    <w:rsid w:val="00045980"/>
    <w:rsid w:val="00051292"/>
    <w:rsid w:val="0006392F"/>
    <w:rsid w:val="000764CC"/>
    <w:rsid w:val="00080395"/>
    <w:rsid w:val="00084874"/>
    <w:rsid w:val="000B1474"/>
    <w:rsid w:val="000B2A7E"/>
    <w:rsid w:val="000E1783"/>
    <w:rsid w:val="000E4E95"/>
    <w:rsid w:val="001010B1"/>
    <w:rsid w:val="001275BF"/>
    <w:rsid w:val="00136DE3"/>
    <w:rsid w:val="00144A1A"/>
    <w:rsid w:val="00157B4E"/>
    <w:rsid w:val="0016646E"/>
    <w:rsid w:val="0017262C"/>
    <w:rsid w:val="0018631A"/>
    <w:rsid w:val="001921A1"/>
    <w:rsid w:val="001A0977"/>
    <w:rsid w:val="001A0B6C"/>
    <w:rsid w:val="001A77D7"/>
    <w:rsid w:val="001B0BE9"/>
    <w:rsid w:val="001B43B3"/>
    <w:rsid w:val="001D54EE"/>
    <w:rsid w:val="001D7745"/>
    <w:rsid w:val="001E70DF"/>
    <w:rsid w:val="00222FBE"/>
    <w:rsid w:val="0023460A"/>
    <w:rsid w:val="00244498"/>
    <w:rsid w:val="00253776"/>
    <w:rsid w:val="002543FA"/>
    <w:rsid w:val="002730E9"/>
    <w:rsid w:val="00277DD1"/>
    <w:rsid w:val="00280293"/>
    <w:rsid w:val="00293F3C"/>
    <w:rsid w:val="002C2B82"/>
    <w:rsid w:val="002C5239"/>
    <w:rsid w:val="002E17DA"/>
    <w:rsid w:val="002F6CDC"/>
    <w:rsid w:val="00301E27"/>
    <w:rsid w:val="00311149"/>
    <w:rsid w:val="00320479"/>
    <w:rsid w:val="00322504"/>
    <w:rsid w:val="00322BA0"/>
    <w:rsid w:val="0033019D"/>
    <w:rsid w:val="00356AC0"/>
    <w:rsid w:val="00362E2B"/>
    <w:rsid w:val="0036465C"/>
    <w:rsid w:val="003959D2"/>
    <w:rsid w:val="003A1C0B"/>
    <w:rsid w:val="003B5592"/>
    <w:rsid w:val="003C70B0"/>
    <w:rsid w:val="003D2624"/>
    <w:rsid w:val="003E7DA3"/>
    <w:rsid w:val="00401C5D"/>
    <w:rsid w:val="004040CF"/>
    <w:rsid w:val="0040575C"/>
    <w:rsid w:val="00412CCA"/>
    <w:rsid w:val="00470639"/>
    <w:rsid w:val="00470814"/>
    <w:rsid w:val="004762B6"/>
    <w:rsid w:val="00484978"/>
    <w:rsid w:val="00485088"/>
    <w:rsid w:val="00495E1E"/>
    <w:rsid w:val="00496076"/>
    <w:rsid w:val="004A1E24"/>
    <w:rsid w:val="004A300A"/>
    <w:rsid w:val="004E53B2"/>
    <w:rsid w:val="004F1FC9"/>
    <w:rsid w:val="00500053"/>
    <w:rsid w:val="00505C2C"/>
    <w:rsid w:val="0052494F"/>
    <w:rsid w:val="00526854"/>
    <w:rsid w:val="00535513"/>
    <w:rsid w:val="00551A4B"/>
    <w:rsid w:val="0055450A"/>
    <w:rsid w:val="005622C5"/>
    <w:rsid w:val="00574550"/>
    <w:rsid w:val="0057516F"/>
    <w:rsid w:val="0057669C"/>
    <w:rsid w:val="005A4082"/>
    <w:rsid w:val="005A4DB5"/>
    <w:rsid w:val="005A542D"/>
    <w:rsid w:val="005B00D5"/>
    <w:rsid w:val="005B1033"/>
    <w:rsid w:val="005B1B6B"/>
    <w:rsid w:val="005C4988"/>
    <w:rsid w:val="005D5DF3"/>
    <w:rsid w:val="0060451E"/>
    <w:rsid w:val="006144D7"/>
    <w:rsid w:val="0061544D"/>
    <w:rsid w:val="006437D9"/>
    <w:rsid w:val="00654442"/>
    <w:rsid w:val="006546F8"/>
    <w:rsid w:val="0065596A"/>
    <w:rsid w:val="00664DF6"/>
    <w:rsid w:val="00674CCC"/>
    <w:rsid w:val="006A697E"/>
    <w:rsid w:val="006B3AE6"/>
    <w:rsid w:val="006C5DE8"/>
    <w:rsid w:val="006C6313"/>
    <w:rsid w:val="006C7908"/>
    <w:rsid w:val="006D7103"/>
    <w:rsid w:val="006D79BC"/>
    <w:rsid w:val="00715D36"/>
    <w:rsid w:val="00723C73"/>
    <w:rsid w:val="00730EE2"/>
    <w:rsid w:val="007600D5"/>
    <w:rsid w:val="007663B6"/>
    <w:rsid w:val="00767BD3"/>
    <w:rsid w:val="00772FA9"/>
    <w:rsid w:val="00774E24"/>
    <w:rsid w:val="007B1C6A"/>
    <w:rsid w:val="007B5BCC"/>
    <w:rsid w:val="007C47D6"/>
    <w:rsid w:val="007D7442"/>
    <w:rsid w:val="007E2AF2"/>
    <w:rsid w:val="008201B7"/>
    <w:rsid w:val="00826518"/>
    <w:rsid w:val="00853402"/>
    <w:rsid w:val="00864FDF"/>
    <w:rsid w:val="00867864"/>
    <w:rsid w:val="008707F5"/>
    <w:rsid w:val="008752BF"/>
    <w:rsid w:val="00883136"/>
    <w:rsid w:val="0088356D"/>
    <w:rsid w:val="0088522F"/>
    <w:rsid w:val="00885C13"/>
    <w:rsid w:val="00892E0D"/>
    <w:rsid w:val="00892F1D"/>
    <w:rsid w:val="008933BC"/>
    <w:rsid w:val="008A20F7"/>
    <w:rsid w:val="008B3A2A"/>
    <w:rsid w:val="008B7E20"/>
    <w:rsid w:val="008D5ACF"/>
    <w:rsid w:val="008E1E33"/>
    <w:rsid w:val="008E5DCF"/>
    <w:rsid w:val="00905117"/>
    <w:rsid w:val="00917520"/>
    <w:rsid w:val="00922043"/>
    <w:rsid w:val="00925C90"/>
    <w:rsid w:val="00941FFC"/>
    <w:rsid w:val="00944CC1"/>
    <w:rsid w:val="0095146D"/>
    <w:rsid w:val="009576EC"/>
    <w:rsid w:val="009649BA"/>
    <w:rsid w:val="00966325"/>
    <w:rsid w:val="00966376"/>
    <w:rsid w:val="009846BF"/>
    <w:rsid w:val="00990351"/>
    <w:rsid w:val="009946FF"/>
    <w:rsid w:val="009B780E"/>
    <w:rsid w:val="009D692E"/>
    <w:rsid w:val="009E178D"/>
    <w:rsid w:val="009E24FD"/>
    <w:rsid w:val="009E2767"/>
    <w:rsid w:val="009F620D"/>
    <w:rsid w:val="009F7E6A"/>
    <w:rsid w:val="00A13A45"/>
    <w:rsid w:val="00A176A2"/>
    <w:rsid w:val="00A35315"/>
    <w:rsid w:val="00A43CE7"/>
    <w:rsid w:val="00A47DE5"/>
    <w:rsid w:val="00A5378F"/>
    <w:rsid w:val="00A55CEF"/>
    <w:rsid w:val="00A61ABC"/>
    <w:rsid w:val="00A634DF"/>
    <w:rsid w:val="00A7520B"/>
    <w:rsid w:val="00A84058"/>
    <w:rsid w:val="00A860BB"/>
    <w:rsid w:val="00AA64A0"/>
    <w:rsid w:val="00AB691D"/>
    <w:rsid w:val="00AE295E"/>
    <w:rsid w:val="00AE4665"/>
    <w:rsid w:val="00AE5012"/>
    <w:rsid w:val="00AF160A"/>
    <w:rsid w:val="00B32035"/>
    <w:rsid w:val="00B327F1"/>
    <w:rsid w:val="00B32CDA"/>
    <w:rsid w:val="00B3501F"/>
    <w:rsid w:val="00B56B0C"/>
    <w:rsid w:val="00B57278"/>
    <w:rsid w:val="00B576FE"/>
    <w:rsid w:val="00B57E22"/>
    <w:rsid w:val="00B70427"/>
    <w:rsid w:val="00B704E9"/>
    <w:rsid w:val="00B83EFF"/>
    <w:rsid w:val="00B93717"/>
    <w:rsid w:val="00BB241E"/>
    <w:rsid w:val="00BE1876"/>
    <w:rsid w:val="00BE2658"/>
    <w:rsid w:val="00C00696"/>
    <w:rsid w:val="00C0709B"/>
    <w:rsid w:val="00C10E71"/>
    <w:rsid w:val="00C209A4"/>
    <w:rsid w:val="00C2381F"/>
    <w:rsid w:val="00C247E1"/>
    <w:rsid w:val="00C26F0B"/>
    <w:rsid w:val="00C43E37"/>
    <w:rsid w:val="00C471DC"/>
    <w:rsid w:val="00C908A5"/>
    <w:rsid w:val="00CA0F36"/>
    <w:rsid w:val="00CA2A11"/>
    <w:rsid w:val="00CC74BE"/>
    <w:rsid w:val="00CD0CDD"/>
    <w:rsid w:val="00CE6656"/>
    <w:rsid w:val="00CF09AA"/>
    <w:rsid w:val="00CF1A91"/>
    <w:rsid w:val="00CF778B"/>
    <w:rsid w:val="00D104E9"/>
    <w:rsid w:val="00D16148"/>
    <w:rsid w:val="00D23010"/>
    <w:rsid w:val="00D25278"/>
    <w:rsid w:val="00D31844"/>
    <w:rsid w:val="00D44317"/>
    <w:rsid w:val="00D47F61"/>
    <w:rsid w:val="00D61988"/>
    <w:rsid w:val="00D62A4A"/>
    <w:rsid w:val="00D77047"/>
    <w:rsid w:val="00D81513"/>
    <w:rsid w:val="00D82149"/>
    <w:rsid w:val="00D84607"/>
    <w:rsid w:val="00D8668D"/>
    <w:rsid w:val="00DA1315"/>
    <w:rsid w:val="00DB11AC"/>
    <w:rsid w:val="00DB1A47"/>
    <w:rsid w:val="00DB2913"/>
    <w:rsid w:val="00DC6ED9"/>
    <w:rsid w:val="00E06F3D"/>
    <w:rsid w:val="00E234DF"/>
    <w:rsid w:val="00E23C41"/>
    <w:rsid w:val="00E26B2E"/>
    <w:rsid w:val="00E26FC5"/>
    <w:rsid w:val="00E27619"/>
    <w:rsid w:val="00E31F86"/>
    <w:rsid w:val="00E558FB"/>
    <w:rsid w:val="00E610E3"/>
    <w:rsid w:val="00E67AFD"/>
    <w:rsid w:val="00E81D79"/>
    <w:rsid w:val="00E841A9"/>
    <w:rsid w:val="00E86E86"/>
    <w:rsid w:val="00E951D3"/>
    <w:rsid w:val="00E966DD"/>
    <w:rsid w:val="00EA1DD8"/>
    <w:rsid w:val="00EA4A9A"/>
    <w:rsid w:val="00EB07C9"/>
    <w:rsid w:val="00EB432D"/>
    <w:rsid w:val="00EB74DC"/>
    <w:rsid w:val="00ED3C14"/>
    <w:rsid w:val="00ED4BC9"/>
    <w:rsid w:val="00ED7F60"/>
    <w:rsid w:val="00EE07D4"/>
    <w:rsid w:val="00EF71B7"/>
    <w:rsid w:val="00F04F60"/>
    <w:rsid w:val="00F058D7"/>
    <w:rsid w:val="00F076EF"/>
    <w:rsid w:val="00F1381A"/>
    <w:rsid w:val="00F218E3"/>
    <w:rsid w:val="00F559CA"/>
    <w:rsid w:val="00F93D70"/>
    <w:rsid w:val="00FA542C"/>
    <w:rsid w:val="00FB3981"/>
    <w:rsid w:val="00FB6023"/>
    <w:rsid w:val="00FC1AF3"/>
    <w:rsid w:val="00FC1D35"/>
    <w:rsid w:val="00FE129C"/>
    <w:rsid w:val="00FE413E"/>
    <w:rsid w:val="00FF115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017E"/>
  <w15:chartTrackingRefBased/>
  <w15:docId w15:val="{8558A15F-52B2-473D-BBEE-236B825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60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A8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5596A"/>
    <w:rPr>
      <w:b/>
      <w:bCs/>
    </w:rPr>
  </w:style>
  <w:style w:type="paragraph" w:styleId="Odsekzoznamu">
    <w:name w:val="List Paragraph"/>
    <w:basedOn w:val="Normlny"/>
    <w:uiPriority w:val="34"/>
    <w:qFormat/>
    <w:rsid w:val="008B3A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8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kniznicatv.sk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kniznica2</dc:creator>
  <cp:keywords/>
  <dc:description/>
  <cp:lastModifiedBy>kniznica1</cp:lastModifiedBy>
  <cp:revision>2</cp:revision>
  <dcterms:created xsi:type="dcterms:W3CDTF">2020-09-07T10:04:00Z</dcterms:created>
  <dcterms:modified xsi:type="dcterms:W3CDTF">2020-09-07T10:04:00Z</dcterms:modified>
</cp:coreProperties>
</file>